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222974">
        <w:rPr>
          <w:rFonts w:ascii="Arial" w:hAnsi="Arial" w:cs="Arial"/>
          <w:b/>
          <w:bCs/>
          <w:color w:val="auto"/>
          <w:sz w:val="32"/>
          <w:szCs w:val="32"/>
        </w:rPr>
        <w:t xml:space="preserve"> 6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222974">
        <w:rPr>
          <w:rFonts w:ascii="Arial" w:hAnsi="Arial" w:cs="Arial"/>
          <w:b/>
          <w:bCs/>
          <w:color w:val="auto"/>
          <w:sz w:val="32"/>
          <w:szCs w:val="32"/>
        </w:rPr>
        <w:t>5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22974" w:rsidRPr="00811975" w:rsidRDefault="001D262C" w:rsidP="0022297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811975">
        <w:rPr>
          <w:rFonts w:ascii="Arial" w:hAnsi="Arial" w:cs="Arial"/>
          <w:b/>
          <w:color w:val="auto"/>
        </w:rPr>
        <w:t xml:space="preserve">Минск </w:t>
      </w:r>
      <w:r w:rsidRPr="00811975">
        <w:rPr>
          <w:rFonts w:ascii="Arial" w:hAnsi="Arial" w:cs="Arial"/>
          <w:b/>
          <w:bCs/>
          <w:iCs/>
        </w:rPr>
        <w:t>–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Заславль – Усадьба </w:t>
      </w:r>
      <w:r w:rsidR="00811975" w:rsidRPr="00811975">
        <w:rPr>
          <w:rFonts w:ascii="Arial" w:hAnsi="Arial" w:cs="Arial"/>
          <w:b/>
        </w:rPr>
        <w:t>«</w:t>
      </w:r>
      <w:r w:rsidR="00811975" w:rsidRPr="00811975">
        <w:rPr>
          <w:rFonts w:ascii="Arial" w:hAnsi="Arial" w:cs="Arial"/>
          <w:b/>
          <w:bCs/>
          <w:iCs/>
          <w:noProof/>
        </w:rPr>
        <w:t>Мир пчел</w:t>
      </w:r>
      <w:r w:rsidR="00811975" w:rsidRPr="00811975">
        <w:rPr>
          <w:rFonts w:ascii="Arial" w:hAnsi="Arial" w:cs="Arial"/>
          <w:b/>
        </w:rPr>
        <w:t>»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 Ружаны – Коссово</w:t>
      </w:r>
      <w:r w:rsidRPr="00811975">
        <w:rPr>
          <w:rFonts w:ascii="Arial" w:hAnsi="Arial" w:cs="Arial"/>
          <w:b/>
          <w:bCs/>
          <w:iCs/>
        </w:rPr>
        <w:t xml:space="preserve"> 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– </w:t>
      </w:r>
      <w:r w:rsidR="00222974">
        <w:rPr>
          <w:rFonts w:ascii="Arial" w:hAnsi="Arial" w:cs="Arial"/>
          <w:b/>
          <w:bCs/>
          <w:iCs/>
          <w:noProof/>
        </w:rPr>
        <w:t>Дудутки</w:t>
      </w:r>
      <w:r w:rsidR="00005222" w:rsidRPr="00811975">
        <w:rPr>
          <w:rFonts w:ascii="Arial" w:hAnsi="Arial" w:cs="Arial"/>
          <w:b/>
          <w:bCs/>
          <w:iCs/>
          <w:noProof/>
        </w:rPr>
        <w:t xml:space="preserve"> – </w:t>
      </w:r>
      <w:r w:rsidRPr="00811975">
        <w:rPr>
          <w:rFonts w:ascii="Arial" w:hAnsi="Arial" w:cs="Arial"/>
          <w:b/>
          <w:bCs/>
          <w:iCs/>
        </w:rPr>
        <w:t>Гродно</w:t>
      </w:r>
      <w:r w:rsidR="00D156AC" w:rsidRPr="00811975">
        <w:rPr>
          <w:rFonts w:ascii="Arial" w:hAnsi="Arial" w:cs="Arial"/>
          <w:b/>
          <w:bCs/>
          <w:iCs/>
        </w:rPr>
        <w:t xml:space="preserve"> </w:t>
      </w:r>
      <w:r w:rsidR="00C17C49" w:rsidRPr="00811975">
        <w:rPr>
          <w:rFonts w:ascii="Arial" w:hAnsi="Arial" w:cs="Arial"/>
          <w:b/>
          <w:color w:val="auto"/>
        </w:rPr>
        <w:t>–</w:t>
      </w:r>
      <w:r w:rsidR="004951AC" w:rsidRPr="00811975">
        <w:rPr>
          <w:rFonts w:ascii="Arial" w:hAnsi="Arial" w:cs="Arial"/>
          <w:b/>
          <w:color w:val="auto"/>
        </w:rPr>
        <w:t xml:space="preserve"> </w:t>
      </w:r>
      <w:r w:rsidRPr="00811975"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222974" w:rsidRDefault="00222974" w:rsidP="00C17C49">
            <w:pPr>
              <w:spacing w:after="0" w:line="240" w:lineRule="auto"/>
              <w:jc w:val="right"/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красивейший город Беларуси. Так и кажется, словно он сошел с акварелей...</w:t>
            </w:r>
          </w:p>
          <w:p w:rsidR="00222974" w:rsidRPr="00222974" w:rsidRDefault="00222974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Аромат его </w:t>
            </w:r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старины неповторим и заранее предопределен природным рельефом: с Х века город грациозно встал на Замковой горе – там, где Неман, делая крутой поворот на север, являет взору волшебной красоты панорамы. А осмотр величественных замков-дворцов и музыка на колоритной </w:t>
            </w:r>
            <w:proofErr w:type="spellStart"/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агроусадьбе</w:t>
            </w:r>
            <w:proofErr w:type="spellEnd"/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дополнят впечатления – приглашаем! </w:t>
            </w:r>
            <w:r w:rsidRPr="00222974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дегустации! </w:t>
            </w:r>
            <w:r w:rsidRPr="00222974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22297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22974" w:rsidRDefault="00222974" w:rsidP="002229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222974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222974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</w:p>
          <w:p w:rsidR="00222974" w:rsidRPr="00222974" w:rsidRDefault="00222974" w:rsidP="002229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222974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222974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222974">
              <w:rPr>
                <w:rFonts w:ascii="Arial" w:hAnsi="Arial" w:cs="Arial"/>
                <w:bCs/>
                <w:sz w:val="18"/>
                <w:szCs w:val="18"/>
              </w:rPr>
              <w:t xml:space="preserve">, иезуитов); здесь 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222974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222974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222974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22297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</w:p>
          <w:p w:rsidR="00401FEB" w:rsidRDefault="00401FEB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401FEB" w:rsidRDefault="00401FEB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222974" w:rsidRDefault="00222974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811975" w:rsidRPr="00811975" w:rsidRDefault="00811975" w:rsidP="002229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Default="00222974" w:rsidP="00401FEB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401FEB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401FEB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401FEB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1FEB" w:rsidRPr="00401FEB" w:rsidRDefault="00401FEB" w:rsidP="00401FEB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2974" w:rsidRDefault="00222974" w:rsidP="00401FEB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401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</w:t>
            </w:r>
            <w:r w:rsidRPr="00401FEB">
              <w:rPr>
                <w:rFonts w:ascii="Arial" w:hAnsi="Arial" w:cs="Arial"/>
                <w:sz w:val="18"/>
                <w:szCs w:val="18"/>
              </w:rPr>
              <w:lastRenderedPageBreak/>
              <w:t xml:space="preserve">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401FEB" w:rsidRPr="00401FEB" w:rsidRDefault="00401FEB" w:rsidP="00401FEB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401FEB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401FEB" w:rsidRDefault="00401FEB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401FEB" w:rsidRDefault="00401FEB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401FEB" w:rsidRDefault="00222974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2210EA" w:rsidRPr="00C17C49" w:rsidRDefault="002210EA" w:rsidP="002229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401FE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401FE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401FEB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401FEB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2210EA" w:rsidRPr="00C17C49" w:rsidRDefault="002210EA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1975" w:rsidRPr="001D79FA" w:rsidTr="00C17C49">
        <w:trPr>
          <w:trHeight w:val="54"/>
        </w:trPr>
        <w:tc>
          <w:tcPr>
            <w:tcW w:w="880" w:type="dxa"/>
            <w:vAlign w:val="center"/>
          </w:tcPr>
          <w:p w:rsidR="00811975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Завтрак 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скансен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. Созданный в 1995 году стараниями энтузиастов во главе с Е.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Будинасом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401F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401FEB" w:rsidRDefault="00222974" w:rsidP="00401FEB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у самогонного аппарата (самогон, хлеб, соленый огурец, мед)</w:t>
            </w:r>
          </w:p>
          <w:p w:rsidR="00222974" w:rsidRPr="00401FEB" w:rsidRDefault="00222974" w:rsidP="00401FEB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в хлебопекарне (свежевыпеченный хлеб, 3 вида сыров, масло, чай)</w:t>
            </w:r>
          </w:p>
          <w:p w:rsidR="00222974" w:rsidRPr="00401FEB" w:rsidRDefault="00222974" w:rsidP="00401FEB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на мельнице (крестьянский хлеб с салом)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01FEB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lastRenderedPageBreak/>
              <w:t xml:space="preserve">Возвращение в Минск около 15.00.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811975" w:rsidRPr="006E2630" w:rsidRDefault="00811975" w:rsidP="00222974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222974" w:rsidRPr="001D79FA" w:rsidTr="00C17C49">
        <w:trPr>
          <w:trHeight w:val="54"/>
        </w:trPr>
        <w:tc>
          <w:tcPr>
            <w:tcW w:w="880" w:type="dxa"/>
            <w:vAlign w:val="center"/>
          </w:tcPr>
          <w:p w:rsidR="00222974" w:rsidRDefault="0022297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01FEB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401FEB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974" w:rsidRPr="007774A8" w:rsidRDefault="00222974" w:rsidP="007774A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22297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0575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После </w:t>
            </w:r>
            <w:r w:rsidRPr="00401FEB">
              <w:rPr>
                <w:rFonts w:ascii="Arial" w:hAnsi="Arial" w:cs="Arial"/>
                <w:b/>
                <w:caps/>
                <w:spacing w:val="-2"/>
                <w:sz w:val="18"/>
                <w:szCs w:val="18"/>
                <w:lang w:eastAsia="ar-SA"/>
              </w:rPr>
              <w:t>завтрака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>ыезд на Августовский канал</w:t>
            </w:r>
            <w:r w:rsidRPr="00401FEB">
              <w:rPr>
                <w:rStyle w:val="apple-style-span"/>
                <w:rFonts w:ascii="Arial" w:hAnsi="Arial" w:cs="Arial"/>
                <w:caps/>
                <w:spacing w:val="-2"/>
                <w:sz w:val="18"/>
                <w:szCs w:val="18"/>
              </w:rPr>
              <w:t>.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401FEB">
              <w:rPr>
                <w:rStyle w:val="apple-style-span"/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ФОРТА № 2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401FEB">
              <w:rPr>
                <w:rStyle w:val="apple-style-span"/>
                <w:rFonts w:ascii="Arial" w:hAnsi="Arial" w:cs="Arial"/>
                <w:b/>
                <w:caps/>
                <w:spacing w:val="-2"/>
                <w:sz w:val="18"/>
                <w:szCs w:val="18"/>
              </w:rPr>
              <w:t>АвгустовскИЙ канал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401FEB">
              <w:rPr>
                <w:rFonts w:ascii="Arial" w:hAnsi="Arial" w:cs="Arial"/>
                <w:color w:val="222222"/>
                <w:spacing w:val="-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401FEB">
              <w:rPr>
                <w:rStyle w:val="apple-style-span"/>
                <w:rFonts w:ascii="Arial" w:hAnsi="Arial" w:cs="Arial"/>
                <w:b/>
                <w:spacing w:val="-2"/>
                <w:sz w:val="18"/>
                <w:szCs w:val="18"/>
              </w:rPr>
              <w:t>ПРОГУЛКА НА ТЕПЛОХОДЕ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по Августовскому каналу. Б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>ольшое количество шлюзов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и разводных мостов 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401FEB">
              <w:rPr>
                <w:rStyle w:val="apple-style-span"/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ОБЕД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в колоритном ресторане. </w:t>
            </w:r>
          </w:p>
          <w:p w:rsidR="00401FEB" w:rsidRPr="00401FEB" w:rsidRDefault="00401FEB" w:rsidP="00401FEB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>П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 xml:space="preserve"> два замка.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СТАРЫЙ ЗАМОК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Витовта</w:t>
            </w:r>
            <w:proofErr w:type="spellEnd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Баторий</w:t>
            </w:r>
            <w:proofErr w:type="spellEnd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 xml:space="preserve">. </w:t>
            </w:r>
            <w:r w:rsidRPr="00401FE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eastAsia="ar-SA"/>
              </w:rPr>
              <w:t>ЭКСКУРСИЯ В ЗАМОК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>замок вернул свой первоначальный королевский облик!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Батория</w:t>
            </w:r>
            <w:proofErr w:type="spellEnd"/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401FEB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ОБЗОРНУЮ площадку</w:t>
            </w:r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НОВЫЙ ЗАМОК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— так называемый 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>“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молчаливый сейм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СИНАГОГИ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Отправление автобуса в Минск в 17.00</w:t>
            </w:r>
            <w:r w:rsidRPr="00401FEB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  <w:lang w:eastAsia="ar-SA"/>
              </w:rPr>
              <w:t xml:space="preserve"> (для тех, у кого билеты на поезд из Гродно – не волнуйтесь: отвезем на вокзал!).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Прибытие в Минск на ж/д вокзал около 21.30.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811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222974" w:rsidRPr="00401FEB" w:rsidRDefault="00FD448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401FEB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401FEB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осещение </w:t>
            </w:r>
            <w:proofErr w:type="spellStart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агроусадьбы</w:t>
            </w:r>
            <w:proofErr w:type="spellEnd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 «Мир пчел» с дегустациями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д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м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lastRenderedPageBreak/>
              <w:t>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401F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экскурсия в Музей материальной культуры Дудутки; 3 дегустации в </w:t>
            </w:r>
            <w:proofErr w:type="spellStart"/>
            <w:r w:rsidR="00401FEB" w:rsidRPr="00401FEB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: у самогонного аппарата, в хлебопекарне, на мельнице; катание на пролетках в </w:t>
            </w:r>
            <w:proofErr w:type="spellStart"/>
            <w:r w:rsidR="00401FEB" w:rsidRPr="00401FEB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- </w:t>
            </w:r>
            <w:r w:rsidR="00575FAA">
              <w:rPr>
                <w:rFonts w:ascii="Arial" w:hAnsi="Arial" w:cs="Arial"/>
                <w:bCs/>
                <w:sz w:val="18"/>
                <w:szCs w:val="18"/>
              </w:rPr>
              <w:t>ЛЮКС (2</w:t>
            </w:r>
            <w:r w:rsidR="00575FAA" w:rsidRPr="008A68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5FAA">
              <w:rPr>
                <w:rFonts w:ascii="Arial" w:hAnsi="Arial" w:cs="Arial"/>
                <w:bCs/>
                <w:sz w:val="18"/>
                <w:szCs w:val="18"/>
              </w:rPr>
              <w:t>комнаты 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3974">
              <w:rPr>
                <w:rFonts w:ascii="Arial" w:hAnsi="Arial" w:cs="Arial"/>
                <w:bCs/>
                <w:sz w:val="18"/>
                <w:szCs w:val="18"/>
              </w:rPr>
              <w:t>- 66 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3974">
              <w:rPr>
                <w:rFonts w:ascii="Arial" w:hAnsi="Arial" w:cs="Arial"/>
                <w:bCs/>
                <w:sz w:val="18"/>
                <w:szCs w:val="18"/>
              </w:rPr>
              <w:t>(68</w:t>
            </w:r>
            <w:bookmarkStart w:id="0" w:name="_GoBack"/>
            <w:bookmarkEnd w:id="0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222974" w:rsidRPr="00CE5FEC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FE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4 000 </w:t>
            </w:r>
            <w:proofErr w:type="spellStart"/>
            <w:r w:rsidRPr="00CE5FE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E5F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22974" w:rsidRPr="00CE5FEC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FE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FEC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23 000 </w:t>
            </w:r>
            <w:proofErr w:type="spellStart"/>
            <w:r w:rsidRPr="00CE5FE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E5FEC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222974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• Во вторник: </w:t>
            </w:r>
            <w:bookmarkStart w:id="1" w:name="_Hlk149404629"/>
            <w:r w:rsidRPr="00222974">
              <w:rPr>
                <w:rFonts w:ascii="Arial" w:hAnsi="Arial" w:cs="Arial"/>
                <w:sz w:val="18"/>
                <w:szCs w:val="18"/>
              </w:rPr>
              <w:t xml:space="preserve">Обзорную экскурсию по Минску (с обедом) — МИНУС 700 </w:t>
            </w:r>
            <w:proofErr w:type="spellStart"/>
            <w:r w:rsidRPr="0022297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  <w:bookmarkEnd w:id="1"/>
          </w:p>
          <w:p w:rsidR="00222974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• В среду: экскурсию «Легенды старого Заславля» (с обедом) — МИНУС 1 200 </w:t>
            </w:r>
            <w:proofErr w:type="spellStart"/>
            <w:r w:rsidRPr="0022297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974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22297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0BD2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9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>В пятницу: экскурсию «Музей материальной культуры Дудутки» (с обедом) — МИНУС 1 200 рос. руб.</w:t>
            </w:r>
          </w:p>
          <w:p w:rsidR="00222974" w:rsidRPr="00C90BD2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C90BD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C90BD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222974" w:rsidRDefault="004434B1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2" w:name="_Hlk14940474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</w:t>
            </w:r>
            <w:bookmarkEnd w:id="2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Ружаны 230 км, Ружаны – Коссово 25 км, </w:t>
            </w:r>
            <w:bookmarkStart w:id="3" w:name="_Hlk11882872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Дудутки 60 км,  </w:t>
            </w:r>
            <w:bookmarkEnd w:id="3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>Минск – Гродно 290 км, Гродно – 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67D12"/>
    <w:multiLevelType w:val="hybridMultilevel"/>
    <w:tmpl w:val="BA9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6FF"/>
    <w:multiLevelType w:val="hybridMultilevel"/>
    <w:tmpl w:val="AB1A6E9A"/>
    <w:lvl w:ilvl="0" w:tplc="2CCCFB3A">
      <w:numFmt w:val="bullet"/>
      <w:lvlText w:val="·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192863"/>
    <w:rsid w:val="001A0065"/>
    <w:rsid w:val="001D262C"/>
    <w:rsid w:val="001E2608"/>
    <w:rsid w:val="002210EA"/>
    <w:rsid w:val="00222974"/>
    <w:rsid w:val="002A2A26"/>
    <w:rsid w:val="002C730A"/>
    <w:rsid w:val="002D5A4B"/>
    <w:rsid w:val="002F0EB0"/>
    <w:rsid w:val="00356577"/>
    <w:rsid w:val="00367888"/>
    <w:rsid w:val="00382BBF"/>
    <w:rsid w:val="003C2C3D"/>
    <w:rsid w:val="00401FEB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3974"/>
    <w:rsid w:val="00574D37"/>
    <w:rsid w:val="00575FAA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774A8"/>
    <w:rsid w:val="007A1332"/>
    <w:rsid w:val="007C3801"/>
    <w:rsid w:val="007E05AD"/>
    <w:rsid w:val="00811975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8119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25</cp:revision>
  <dcterms:created xsi:type="dcterms:W3CDTF">2024-02-14T14:19:00Z</dcterms:created>
  <dcterms:modified xsi:type="dcterms:W3CDTF">2025-03-04T15:16:00Z</dcterms:modified>
</cp:coreProperties>
</file>